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3EF3" w14:textId="6CD0BF58" w:rsidR="00777C3F" w:rsidRPr="00DB70F9" w:rsidRDefault="00777C3F" w:rsidP="00777C3F">
      <w:pPr>
        <w:spacing w:after="120"/>
        <w:jc w:val="right"/>
        <w:rPr>
          <w:rFonts w:ascii="Arial" w:hAnsi="Arial" w:cs="Arial"/>
          <w:b/>
          <w:bCs/>
          <w:color w:val="FF0000"/>
          <w:sz w:val="22"/>
          <w:szCs w:val="22"/>
        </w:rPr>
      </w:pPr>
      <w:bookmarkStart w:id="0" w:name="_Toc182833061"/>
      <w:bookmarkStart w:id="1" w:name="_Hlk224628607"/>
      <w:r w:rsidRPr="00C0108F">
        <w:rPr>
          <w:rFonts w:ascii="Arial" w:hAnsi="Arial" w:cs="Arial"/>
          <w:b/>
          <w:bCs/>
          <w:sz w:val="22"/>
          <w:szCs w:val="22"/>
        </w:rPr>
        <w:t>Załącznik nr 3 do Zapytania ofertowego nr</w:t>
      </w:r>
      <w:r w:rsidR="00C0108F">
        <w:rPr>
          <w:rFonts w:ascii="Arial" w:hAnsi="Arial" w:cs="Arial"/>
          <w:b/>
          <w:bCs/>
          <w:sz w:val="22"/>
          <w:szCs w:val="22"/>
        </w:rPr>
        <w:t xml:space="preserve"> </w:t>
      </w:r>
      <w:r w:rsidR="00860559" w:rsidRPr="00860559">
        <w:rPr>
          <w:rFonts w:ascii="Arial" w:hAnsi="Arial" w:cs="Arial"/>
          <w:b/>
          <w:bCs/>
          <w:sz w:val="22"/>
          <w:szCs w:val="22"/>
        </w:rPr>
        <w:t xml:space="preserve">PSG/2/002175/26      </w:t>
      </w:r>
      <w:r w:rsidR="007D7F6D" w:rsidRPr="007D0F4E">
        <w:rPr>
          <w:rFonts w:ascii="Arial" w:hAnsi="Arial" w:cs="Arial"/>
          <w:b/>
          <w:bCs/>
          <w:color w:val="FF0000"/>
          <w:sz w:val="22"/>
          <w:szCs w:val="22"/>
        </w:rPr>
        <w:t xml:space="preserve">  </w:t>
      </w:r>
      <w:r w:rsidR="00C46724" w:rsidRPr="007D0F4E">
        <w:rPr>
          <w:rFonts w:ascii="Arial" w:hAnsi="Arial" w:cs="Arial"/>
          <w:b/>
          <w:bCs/>
          <w:color w:val="FF0000"/>
          <w:sz w:val="22"/>
          <w:szCs w:val="22"/>
        </w:rPr>
        <w:t xml:space="preserve">     </w:t>
      </w:r>
      <w:r w:rsidR="004A649C" w:rsidRPr="007D0F4E">
        <w:rPr>
          <w:rFonts w:ascii="Arial" w:hAnsi="Arial" w:cs="Arial"/>
          <w:b/>
          <w:bCs/>
          <w:color w:val="FF0000"/>
          <w:sz w:val="22"/>
          <w:szCs w:val="22"/>
        </w:rPr>
        <w:t xml:space="preserve">     </w:t>
      </w:r>
      <w:r w:rsidR="003934C9" w:rsidRPr="007D0F4E">
        <w:rPr>
          <w:rFonts w:ascii="Arial" w:hAnsi="Arial" w:cs="Arial"/>
          <w:b/>
          <w:bCs/>
          <w:color w:val="FF0000"/>
          <w:sz w:val="22"/>
          <w:szCs w:val="22"/>
        </w:rPr>
        <w:t xml:space="preserve">  </w:t>
      </w:r>
    </w:p>
    <w:p w14:paraId="7897B821" w14:textId="77777777" w:rsidR="00777C3F" w:rsidRPr="00C0108F" w:rsidRDefault="00777C3F" w:rsidP="00777C3F">
      <w:pPr>
        <w:spacing w:after="120"/>
        <w:jc w:val="center"/>
        <w:rPr>
          <w:rFonts w:ascii="Arial" w:hAnsi="Arial" w:cs="Arial"/>
          <w:b/>
          <w:color w:val="FF0000"/>
          <w:sz w:val="22"/>
          <w:szCs w:val="22"/>
        </w:rPr>
      </w:pPr>
      <w:r w:rsidRPr="00C0108F">
        <w:rPr>
          <w:rFonts w:ascii="Arial" w:hAnsi="Arial" w:cs="Arial"/>
          <w:b/>
          <w:bCs/>
          <w:sz w:val="22"/>
          <w:szCs w:val="22"/>
        </w:rPr>
        <w:t xml:space="preserve">Oświadczenie Oferenta - część </w:t>
      </w:r>
      <w:bookmarkEnd w:id="0"/>
      <w:r w:rsidRPr="00C0108F">
        <w:rPr>
          <w:rFonts w:ascii="Arial" w:hAnsi="Arial" w:cs="Arial"/>
          <w:b/>
          <w:bCs/>
          <w:sz w:val="22"/>
          <w:szCs w:val="22"/>
        </w:rPr>
        <w:t>techniczna</w:t>
      </w:r>
    </w:p>
    <w:p w14:paraId="6F7FD19B" w14:textId="77777777" w:rsidR="00777C3F" w:rsidRPr="00C0108F" w:rsidRDefault="00777C3F" w:rsidP="00777C3F">
      <w:pPr>
        <w:spacing w:after="120"/>
        <w:jc w:val="center"/>
        <w:rPr>
          <w:rFonts w:ascii="Arial" w:hAnsi="Arial" w:cs="Arial"/>
          <w:b/>
          <w:sz w:val="22"/>
          <w:szCs w:val="22"/>
        </w:rPr>
      </w:pPr>
      <w:r w:rsidRPr="00C0108F">
        <w:rPr>
          <w:rFonts w:ascii="Arial" w:hAnsi="Arial" w:cs="Arial"/>
          <w:b/>
          <w:sz w:val="22"/>
          <w:szCs w:val="22"/>
        </w:rPr>
        <w:t>Oświadczenie oferenta biorącego udział w postępowaniu zakupowym</w:t>
      </w:r>
    </w:p>
    <w:p w14:paraId="7EBF8C52" w14:textId="77777777" w:rsidR="008F0415" w:rsidRPr="008F0415" w:rsidRDefault="00777C3F" w:rsidP="008F0415">
      <w:pPr>
        <w:spacing w:after="120"/>
        <w:jc w:val="center"/>
        <w:rPr>
          <w:rFonts w:ascii="Arial" w:hAnsi="Arial" w:cs="Arial"/>
          <w:b/>
          <w:sz w:val="22"/>
          <w:szCs w:val="22"/>
        </w:rPr>
      </w:pPr>
      <w:r w:rsidRPr="00C0108F">
        <w:rPr>
          <w:rFonts w:ascii="Arial" w:hAnsi="Arial" w:cs="Arial"/>
          <w:b/>
          <w:sz w:val="22"/>
          <w:szCs w:val="22"/>
        </w:rPr>
        <w:t>„</w:t>
      </w:r>
      <w:r w:rsidR="008F0415" w:rsidRPr="008F0415">
        <w:rPr>
          <w:rFonts w:ascii="Arial" w:hAnsi="Arial" w:cs="Arial"/>
          <w:b/>
          <w:sz w:val="22"/>
          <w:szCs w:val="22"/>
        </w:rPr>
        <w:t xml:space="preserve">Kompleksowa realizacja przebudowy gazociągu oraz przyłączy w m. Lutomiersk </w:t>
      </w:r>
    </w:p>
    <w:p w14:paraId="7803EA29" w14:textId="17BCCA3B" w:rsidR="00E15E81" w:rsidRDefault="008F0415" w:rsidP="00365DAB">
      <w:pPr>
        <w:spacing w:after="120"/>
        <w:jc w:val="center"/>
        <w:rPr>
          <w:rFonts w:ascii="Arial" w:hAnsi="Arial" w:cs="Arial"/>
          <w:b/>
          <w:sz w:val="22"/>
          <w:szCs w:val="22"/>
        </w:rPr>
      </w:pPr>
      <w:r w:rsidRPr="008F0415">
        <w:rPr>
          <w:rFonts w:ascii="Arial" w:hAnsi="Arial" w:cs="Arial"/>
          <w:b/>
          <w:sz w:val="22"/>
          <w:szCs w:val="22"/>
        </w:rPr>
        <w:t>ul. Zielona</w:t>
      </w:r>
      <w:r w:rsidR="00777C3F" w:rsidRPr="00C0108F">
        <w:rPr>
          <w:rFonts w:ascii="Arial" w:hAnsi="Arial" w:cs="Arial"/>
          <w:b/>
          <w:sz w:val="22"/>
          <w:szCs w:val="22"/>
        </w:rPr>
        <w:t>”</w:t>
      </w:r>
      <w:bookmarkEnd w:id="1"/>
    </w:p>
    <w:p w14:paraId="0D36E843" w14:textId="77777777" w:rsidR="00790B15" w:rsidRPr="00777C3F" w:rsidRDefault="00790B15" w:rsidP="00DB70F9">
      <w:pPr>
        <w:spacing w:after="120"/>
        <w:jc w:val="center"/>
        <w:rPr>
          <w:rFonts w:ascii="Arial" w:hAnsi="Arial" w:cs="Arial"/>
          <w:b/>
          <w:sz w:val="22"/>
          <w:szCs w:val="22"/>
        </w:rPr>
      </w:pPr>
    </w:p>
    <w:p w14:paraId="58A88C99" w14:textId="4406DA7C" w:rsidR="00720869" w:rsidRPr="00E15E81" w:rsidRDefault="001516E4" w:rsidP="00E15E81">
      <w:pPr>
        <w:numPr>
          <w:ilvl w:val="0"/>
          <w:numId w:val="18"/>
        </w:numPr>
        <w:spacing w:after="120"/>
        <w:jc w:val="both"/>
        <w:rPr>
          <w:rFonts w:ascii="Arial" w:hAnsi="Arial" w:cs="Arial"/>
          <w:sz w:val="22"/>
          <w:szCs w:val="22"/>
        </w:rPr>
      </w:pPr>
      <w:bookmarkStart w:id="2" w:name="_Hlk153366499"/>
      <w:r w:rsidRPr="001516E4">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B51889" w:rsidRPr="00E15E81">
        <w:rPr>
          <w:rFonts w:ascii="Arial" w:hAnsi="Arial" w:cs="Arial"/>
          <w:sz w:val="22"/>
          <w:szCs w:val="22"/>
        </w:rPr>
        <w:t>.</w:t>
      </w:r>
    </w:p>
    <w:p w14:paraId="7A261472" w14:textId="77777777" w:rsidR="00E15E81" w:rsidRPr="00E15E81" w:rsidRDefault="00720869"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w:t>
      </w:r>
      <w:bookmarkEnd w:id="2"/>
      <w:r w:rsidR="00E15E81" w:rsidRPr="00E15E81">
        <w:rPr>
          <w:rFonts w:ascii="Arial" w:hAnsi="Arial" w:cs="Arial"/>
          <w:sz w:val="22"/>
          <w:szCs w:val="22"/>
        </w:rPr>
        <w:t xml:space="preserve"> d</w:t>
      </w:r>
      <w:r w:rsidR="00A068D8" w:rsidRPr="00E15E81">
        <w:rPr>
          <w:rFonts w:ascii="Arial" w:hAnsi="Arial" w:cs="Arial"/>
          <w:sz w:val="22"/>
          <w:szCs w:val="22"/>
        </w:rPr>
        <w:t>ysponuję wystarczającym zespołem pracowników i zasobami sprzętowymi pozwalającymi na wykonanie robót budowlanych związanych z budową sieci gazowej.</w:t>
      </w:r>
    </w:p>
    <w:p w14:paraId="68F7339F" w14:textId="77777777" w:rsidR="00E15E81"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E15E81">
        <w:rPr>
          <w:rFonts w:ascii="Arial" w:hAnsi="Arial" w:cs="Arial"/>
          <w:sz w:val="22"/>
          <w:szCs w:val="22"/>
        </w:rPr>
        <w:t>.</w:t>
      </w:r>
    </w:p>
    <w:p w14:paraId="2CD62566" w14:textId="6E843B0B" w:rsidR="00EE759E"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 xml:space="preserve">Oświadczam, że </w:t>
      </w:r>
      <w:r w:rsidR="00EE759E" w:rsidRPr="00E15E81">
        <w:rPr>
          <w:rFonts w:ascii="Arial" w:hAnsi="Arial" w:cs="Arial"/>
          <w:sz w:val="22"/>
          <w:szCs w:val="22"/>
        </w:rPr>
        <w:t>dysponuję Projektantem</w:t>
      </w:r>
      <w:r w:rsidR="00EE759E" w:rsidRPr="00E15E81">
        <w:rPr>
          <w:rFonts w:ascii="Arial" w:hAnsi="Arial" w:cs="Arial"/>
          <w:b/>
          <w:bCs/>
          <w:color w:val="FF0000"/>
          <w:sz w:val="22"/>
          <w:szCs w:val="22"/>
        </w:rPr>
        <w:t>*</w:t>
      </w:r>
      <w:r w:rsidR="00EE759E" w:rsidRPr="00E15E81">
        <w:rPr>
          <w:rFonts w:ascii="Arial" w:hAnsi="Arial" w:cs="Arial"/>
          <w:color w:val="FF0000"/>
          <w:sz w:val="22"/>
          <w:szCs w:val="22"/>
        </w:rPr>
        <w:t xml:space="preserve"> </w:t>
      </w:r>
      <w:r w:rsidR="00EE759E" w:rsidRPr="00E15E81">
        <w:rPr>
          <w:rFonts w:ascii="Arial" w:hAnsi="Arial" w:cs="Arial"/>
          <w:sz w:val="22"/>
          <w:szCs w:val="22"/>
        </w:rPr>
        <w:t xml:space="preserve">w specjalności instalacji sanitarnej posiadającym łącznie następujące doświadczenie i kwalifikacje: </w:t>
      </w:r>
    </w:p>
    <w:p w14:paraId="2E659039" w14:textId="07E1105C"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projektowania bez ograniczeń w</w:t>
      </w:r>
      <w:r w:rsidR="00E7079B">
        <w:rPr>
          <w:rFonts w:ascii="Arial" w:hAnsi="Arial" w:cs="Arial"/>
          <w:i/>
          <w:iCs/>
          <w:lang w:val="pl-PL"/>
        </w:rPr>
        <w:t> </w:t>
      </w:r>
      <w:r w:rsidRPr="00E15E81">
        <w:rPr>
          <w:rFonts w:ascii="Arial" w:hAnsi="Arial" w:cs="Arial"/>
          <w:i/>
          <w:iCs/>
          <w:lang w:val="pl-PL"/>
        </w:rPr>
        <w:t xml:space="preserve">specjalności instalacyjnej w zakresie sieci, instalacji i urządzeń gazowych) </w:t>
      </w:r>
    </w:p>
    <w:p w14:paraId="095AB034" w14:textId="77777777"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w ciągu ostatnich 5 lat przed upływem terminu składania </w:t>
      </w:r>
      <w:r w:rsidR="007755C6" w:rsidRPr="00E15E81">
        <w:rPr>
          <w:rFonts w:ascii="Arial" w:hAnsi="Arial" w:cs="Arial"/>
          <w:lang w:val="pl-PL"/>
        </w:rPr>
        <w:t xml:space="preserve">ofert </w:t>
      </w:r>
      <w:r w:rsidRPr="00E15E81">
        <w:rPr>
          <w:rFonts w:ascii="Arial" w:hAnsi="Arial" w:cs="Arial"/>
          <w:lang w:val="pl-PL"/>
        </w:rPr>
        <w:t xml:space="preserve">funkcji projektanta o specjalności instalacyjnej, przy realizacji co najmniej jednego zamówienia polegającego na </w:t>
      </w:r>
      <w:r w:rsidR="00516074" w:rsidRPr="00E15E81">
        <w:rPr>
          <w:rFonts w:ascii="Arial" w:hAnsi="Arial" w:cs="Arial"/>
          <w:lang w:val="pl-PL"/>
        </w:rPr>
        <w:t>opracowaniu projektu</w:t>
      </w:r>
      <w:r w:rsidRPr="00E15E81">
        <w:rPr>
          <w:rFonts w:ascii="Arial" w:hAnsi="Arial" w:cs="Arial"/>
          <w:lang w:val="pl-PL"/>
        </w:rPr>
        <w:t xml:space="preserve"> budowlanego i projektu wykonawczego rurociągu, dla których zostały uzyskane decyzje o pozwoleniu na budowę lub dokonano skutecznego zgłoszenia robót nie wymagających pozwolenia na budowę.</w:t>
      </w:r>
    </w:p>
    <w:p w14:paraId="4755BB16" w14:textId="09B54D46" w:rsidR="00E15E81" w:rsidRPr="00E15E81" w:rsidRDefault="00E15E81" w:rsidP="00E15E81">
      <w:pPr>
        <w:spacing w:after="120"/>
        <w:ind w:left="720"/>
        <w:jc w:val="both"/>
        <w:rPr>
          <w:rFonts w:ascii="Arial" w:hAnsi="Arial" w:cs="Arial"/>
          <w:b/>
          <w:bCs/>
          <w:i/>
          <w:color w:val="FF0000"/>
        </w:rPr>
      </w:pPr>
      <w:r w:rsidRPr="00E15E81">
        <w:rPr>
          <w:rFonts w:ascii="Arial" w:hAnsi="Arial" w:cs="Arial"/>
          <w:b/>
          <w:bCs/>
          <w:i/>
          <w:color w:val="FF0000"/>
        </w:rPr>
        <w:t>*nie dotyczy zadań obejmujących wyłącznie roboty budowlane (bez projektowania)</w:t>
      </w:r>
    </w:p>
    <w:p w14:paraId="77267807" w14:textId="14ABEADE"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Kierownikiem Budowy posiadającym łącznie następujące doświadczenie i kwalifikacje:</w:t>
      </w:r>
    </w:p>
    <w:p w14:paraId="19D7AD24" w14:textId="06B3CE0F"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uprawnienia budowlane do kierowania robotami budowlanymi bez ograniczeń w</w:t>
      </w:r>
      <w:r w:rsidR="00E15E81">
        <w:rPr>
          <w:rFonts w:ascii="Arial" w:hAnsi="Arial" w:cs="Arial"/>
          <w:lang w:val="pl-PL"/>
        </w:rPr>
        <w:t> </w:t>
      </w:r>
      <w:r w:rsidRPr="00E15E81">
        <w:rPr>
          <w:rFonts w:ascii="Arial" w:hAnsi="Arial" w:cs="Arial"/>
          <w:lang w:val="pl-PL"/>
        </w:rPr>
        <w:t>specjalności instalacyjnej w zakresie sieci, instalacji i urządzeń cieplnych, wentylacyjnych, gazowych, wodociągowych i kanalizacyjnych oraz aktualne zaświadczenie o</w:t>
      </w:r>
      <w:r w:rsidR="00516074" w:rsidRPr="00E15E81">
        <w:rPr>
          <w:rFonts w:ascii="Arial" w:hAnsi="Arial" w:cs="Arial"/>
          <w:lang w:val="pl-PL"/>
        </w:rPr>
        <w:t> </w:t>
      </w:r>
      <w:r w:rsidRPr="00E15E81">
        <w:rPr>
          <w:rFonts w:ascii="Arial" w:hAnsi="Arial" w:cs="Arial"/>
          <w:lang w:val="pl-PL"/>
        </w:rPr>
        <w:t xml:space="preserve">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sidR="00E15E81">
        <w:rPr>
          <w:rFonts w:ascii="Arial" w:hAnsi="Arial" w:cs="Arial"/>
          <w:i/>
          <w:iCs/>
          <w:lang w:val="pl-PL"/>
        </w:rPr>
        <w:t> </w:t>
      </w:r>
      <w:r w:rsidRPr="00E15E81">
        <w:rPr>
          <w:rFonts w:ascii="Arial" w:hAnsi="Arial" w:cs="Arial"/>
          <w:i/>
          <w:iCs/>
          <w:lang w:val="pl-PL"/>
        </w:rPr>
        <w:t>urządzeń gazowych)</w:t>
      </w:r>
    </w:p>
    <w:p w14:paraId="0219F6A7" w14:textId="0AC43F96"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ciągu ostatnich 5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09601D">
        <w:rPr>
          <w:rFonts w:ascii="Arial" w:hAnsi="Arial" w:cs="Arial"/>
          <w:i/>
          <w:iCs/>
          <w:lang w:val="pl-PL"/>
        </w:rPr>
        <w:t xml:space="preserve">(także w zakresie infrastruktury innej niż gazowa – </w:t>
      </w:r>
      <w:r w:rsidRPr="0009601D">
        <w:rPr>
          <w:rFonts w:ascii="Arial" w:hAnsi="Arial" w:cs="Arial"/>
          <w:i/>
          <w:iCs/>
          <w:lang w:val="pl-PL"/>
        </w:rPr>
        <w:lastRenderedPageBreak/>
        <w:t>dopuszcza się doświadczenie w zakresie budowy sieci wodociągowych lub kanalizacji sanitarnych tłocznych z rur PE</w:t>
      </w:r>
      <w:r w:rsidRPr="00E15E81">
        <w:rPr>
          <w:rFonts w:ascii="Arial" w:hAnsi="Arial" w:cs="Arial"/>
          <w:lang w:val="pl-PL"/>
        </w:rPr>
        <w:t>) o jednostkowej długości stanowiącej co najmniej 30 % długości przedmiotu zamówienia (każda) bez względu na wartość ciśnienia i zakres średnic</w:t>
      </w:r>
      <w:r w:rsidR="00A5690F">
        <w:rPr>
          <w:rFonts w:ascii="Arial" w:hAnsi="Arial" w:cs="Arial"/>
          <w:lang w:val="pl-PL"/>
        </w:rPr>
        <w:t>.</w:t>
      </w:r>
    </w:p>
    <w:p w14:paraId="2F561916" w14:textId="25C82460" w:rsidR="00E15E81"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w:t>
      </w:r>
      <w:r w:rsidR="00EE759E" w:rsidRPr="00E15E81">
        <w:rPr>
          <w:rFonts w:ascii="Arial" w:hAnsi="Arial" w:cs="Arial"/>
          <w:lang w:val="pl-PL"/>
        </w:rPr>
        <w:t>dysponuję co najmniej jedną osobą posiadającą odpowiednie uprawnienia zgrzewania PE zgodnie z wymaganiami normy PN-EN 3067</w:t>
      </w:r>
      <w:r w:rsidR="00A5690F">
        <w:rPr>
          <w:rFonts w:ascii="Arial" w:hAnsi="Arial" w:cs="Arial"/>
          <w:lang w:val="pl-PL"/>
        </w:rPr>
        <w:t>.</w:t>
      </w:r>
    </w:p>
    <w:p w14:paraId="6D2F2BEE" w14:textId="0A284A46"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co najmniej jedną osobą posiadającą aktualne zaświadczenie kwalifikacyjne (nie starsze niż 5 lat) potwierdzające wiedzę w zakresie stosowania polietylenu w sieciach gazowych, w tym do kierowania budową/nadzoru nad budową gazociągów z polietylenu</w:t>
      </w:r>
      <w:r w:rsidR="00A5690F">
        <w:rPr>
          <w:rFonts w:ascii="Arial" w:hAnsi="Arial" w:cs="Arial"/>
          <w:lang w:val="pl-PL"/>
        </w:rPr>
        <w:t>.</w:t>
      </w:r>
    </w:p>
    <w:p w14:paraId="569E5317" w14:textId="6385CD9B" w:rsidR="001D03B8" w:rsidRPr="00E15E81" w:rsidRDefault="00A82B80" w:rsidP="00E15E81">
      <w:pPr>
        <w:numPr>
          <w:ilvl w:val="0"/>
          <w:numId w:val="18"/>
        </w:numPr>
        <w:tabs>
          <w:tab w:val="clear" w:pos="360"/>
        </w:tabs>
        <w:spacing w:after="120"/>
        <w:ind w:left="357" w:hanging="357"/>
        <w:jc w:val="both"/>
        <w:rPr>
          <w:rFonts w:ascii="Arial" w:hAnsi="Arial" w:cs="Arial"/>
          <w:sz w:val="22"/>
          <w:szCs w:val="22"/>
        </w:rPr>
      </w:pPr>
      <w:bookmarkStart w:id="3" w:name="_Hlk63079266"/>
      <w:r w:rsidRPr="00A82B80">
        <w:rPr>
          <w:rFonts w:ascii="Arial" w:hAnsi="Arial" w:cs="Arial"/>
          <w:sz w:val="22"/>
          <w:szCs w:val="22"/>
        </w:rPr>
        <w:t>Zobowiązuję się przedłożyć stosowne dokumenty na potwierdzenie powyższych oświadczeń na każde wezwanie Zamawiającego w trakcie trwania postępowania oraz w</w:t>
      </w:r>
      <w:r>
        <w:rPr>
          <w:rFonts w:ascii="Arial" w:hAnsi="Arial" w:cs="Arial"/>
          <w:sz w:val="22"/>
          <w:szCs w:val="22"/>
        </w:rPr>
        <w:t> </w:t>
      </w:r>
      <w:r w:rsidRPr="00A82B80">
        <w:rPr>
          <w:rFonts w:ascii="Arial" w:hAnsi="Arial" w:cs="Arial"/>
          <w:sz w:val="22"/>
          <w:szCs w:val="22"/>
        </w:rPr>
        <w:t>trakcie trwania umowy</w:t>
      </w:r>
      <w:r w:rsidR="001D03B8" w:rsidRPr="00E15E81">
        <w:rPr>
          <w:rFonts w:ascii="Arial" w:hAnsi="Arial" w:cs="Arial"/>
          <w:sz w:val="22"/>
          <w:szCs w:val="22"/>
        </w:rPr>
        <w:t>.</w:t>
      </w:r>
      <w:bookmarkEnd w:id="3"/>
    </w:p>
    <w:p w14:paraId="12E67F69" w14:textId="77777777" w:rsidR="001D03B8" w:rsidRPr="00E15E81" w:rsidRDefault="00EE759E"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iCs/>
          <w:sz w:val="22"/>
          <w:szCs w:val="22"/>
        </w:rPr>
        <w:t>Oświadczam, że powyższe dane są zgodne z prawdą oraz zostały przedstawione z pełną świadomością odpowiedzialności karnej za złożenie fałszywego oświadczenia.</w:t>
      </w:r>
      <w:bookmarkStart w:id="4" w:name="_Hlk136335826"/>
    </w:p>
    <w:bookmarkEnd w:id="4"/>
    <w:p w14:paraId="2FB2A1C2" w14:textId="77777777" w:rsidR="00DB31A2" w:rsidRDefault="00DB31A2" w:rsidP="001D03B8">
      <w:pPr>
        <w:spacing w:line="360" w:lineRule="auto"/>
        <w:jc w:val="both"/>
        <w:rPr>
          <w:rFonts w:ascii="Arial" w:hAnsi="Arial" w:cs="Arial"/>
          <w:sz w:val="22"/>
          <w:szCs w:val="22"/>
        </w:rPr>
      </w:pPr>
    </w:p>
    <w:p w14:paraId="20B5E8FE" w14:textId="77777777" w:rsidR="001516E4" w:rsidRPr="00EE759E" w:rsidRDefault="001516E4" w:rsidP="001D03B8">
      <w:pPr>
        <w:spacing w:line="360" w:lineRule="auto"/>
        <w:jc w:val="both"/>
        <w:rPr>
          <w:rFonts w:ascii="Arial" w:hAnsi="Arial" w:cs="Arial"/>
          <w:sz w:val="22"/>
          <w:szCs w:val="22"/>
        </w:rPr>
      </w:pPr>
    </w:p>
    <w:p w14:paraId="6581DFB8" w14:textId="77777777" w:rsidR="001516E4" w:rsidRPr="00E12B8E" w:rsidRDefault="001516E4" w:rsidP="001516E4">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42708676" w14:textId="77777777" w:rsidR="001516E4" w:rsidRPr="00E12B8E" w:rsidRDefault="001516E4" w:rsidP="001516E4">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71E336EE" w14:textId="77777777" w:rsidR="001516E4" w:rsidRPr="007C7597" w:rsidRDefault="001516E4" w:rsidP="001516E4">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2E7A99BE" w14:textId="5CA4C56B" w:rsidR="00E84AE1" w:rsidRPr="00EE759E" w:rsidRDefault="00E84AE1" w:rsidP="001516E4">
      <w:pPr>
        <w:tabs>
          <w:tab w:val="left" w:pos="567"/>
        </w:tabs>
        <w:spacing w:after="60" w:line="288" w:lineRule="auto"/>
        <w:jc w:val="both"/>
        <w:rPr>
          <w:rFonts w:ascii="Arial" w:hAnsi="Arial" w:cs="Arial"/>
          <w:sz w:val="18"/>
          <w:szCs w:val="18"/>
        </w:rPr>
      </w:pPr>
    </w:p>
    <w:sectPr w:rsidR="00E84AE1" w:rsidRPr="00EE759E"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6379" w14:textId="77777777" w:rsidR="009E3A8D" w:rsidRPr="004E1286" w:rsidRDefault="009E3A8D" w:rsidP="004E1286">
      <w:r>
        <w:separator/>
      </w:r>
    </w:p>
  </w:endnote>
  <w:endnote w:type="continuationSeparator" w:id="0">
    <w:p w14:paraId="3CD484AC" w14:textId="77777777" w:rsidR="009E3A8D" w:rsidRPr="004E1286" w:rsidRDefault="009E3A8D"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830F"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2898C8C"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4B21"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4640C55"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CBC3B" w14:textId="77777777" w:rsidR="009E3A8D" w:rsidRPr="004E1286" w:rsidRDefault="009E3A8D" w:rsidP="004E1286">
      <w:r>
        <w:separator/>
      </w:r>
    </w:p>
  </w:footnote>
  <w:footnote w:type="continuationSeparator" w:id="0">
    <w:p w14:paraId="75E75227" w14:textId="77777777" w:rsidR="009E3A8D" w:rsidRPr="004E1286" w:rsidRDefault="009E3A8D"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F10FC7"/>
    <w:multiLevelType w:val="multilevel"/>
    <w:tmpl w:val="6818DD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0018668">
    <w:abstractNumId w:val="7"/>
  </w:num>
  <w:num w:numId="2" w16cid:durableId="253368726">
    <w:abstractNumId w:val="3"/>
  </w:num>
  <w:num w:numId="3" w16cid:durableId="1221550832">
    <w:abstractNumId w:val="1"/>
  </w:num>
  <w:num w:numId="4" w16cid:durableId="1482500427">
    <w:abstractNumId w:val="18"/>
  </w:num>
  <w:num w:numId="5" w16cid:durableId="1375545090">
    <w:abstractNumId w:val="12"/>
  </w:num>
  <w:num w:numId="6" w16cid:durableId="880674160">
    <w:abstractNumId w:val="8"/>
  </w:num>
  <w:num w:numId="7" w16cid:durableId="1463958969">
    <w:abstractNumId w:val="2"/>
  </w:num>
  <w:num w:numId="8" w16cid:durableId="685210874">
    <w:abstractNumId w:val="15"/>
  </w:num>
  <w:num w:numId="9" w16cid:durableId="1570340808">
    <w:abstractNumId w:val="11"/>
  </w:num>
  <w:num w:numId="10" w16cid:durableId="2140025541">
    <w:abstractNumId w:val="17"/>
  </w:num>
  <w:num w:numId="11" w16cid:durableId="1812093904">
    <w:abstractNumId w:val="14"/>
  </w:num>
  <w:num w:numId="12" w16cid:durableId="115028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0370833">
    <w:abstractNumId w:val="14"/>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9335297">
    <w:abstractNumId w:val="0"/>
  </w:num>
  <w:num w:numId="15" w16cid:durableId="914626320">
    <w:abstractNumId w:val="10"/>
  </w:num>
  <w:num w:numId="16" w16cid:durableId="2037391152">
    <w:abstractNumId w:val="4"/>
  </w:num>
  <w:num w:numId="17" w16cid:durableId="779644652">
    <w:abstractNumId w:val="9"/>
  </w:num>
  <w:num w:numId="18" w16cid:durableId="806320186">
    <w:abstractNumId w:val="6"/>
  </w:num>
  <w:num w:numId="19" w16cid:durableId="448740335">
    <w:abstractNumId w:val="5"/>
  </w:num>
  <w:num w:numId="20" w16cid:durableId="27827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166C"/>
    <w:rsid w:val="00003928"/>
    <w:rsid w:val="00003D49"/>
    <w:rsid w:val="000064A1"/>
    <w:rsid w:val="000145A7"/>
    <w:rsid w:val="00017FE2"/>
    <w:rsid w:val="000211D3"/>
    <w:rsid w:val="00022478"/>
    <w:rsid w:val="000229D0"/>
    <w:rsid w:val="0002426E"/>
    <w:rsid w:val="000243E4"/>
    <w:rsid w:val="00025671"/>
    <w:rsid w:val="00030AC1"/>
    <w:rsid w:val="00030DA3"/>
    <w:rsid w:val="000341B1"/>
    <w:rsid w:val="0003621C"/>
    <w:rsid w:val="0004219E"/>
    <w:rsid w:val="00046FD5"/>
    <w:rsid w:val="0004781F"/>
    <w:rsid w:val="00050763"/>
    <w:rsid w:val="0005219D"/>
    <w:rsid w:val="00053F8F"/>
    <w:rsid w:val="000613DB"/>
    <w:rsid w:val="00061AF4"/>
    <w:rsid w:val="00062B1D"/>
    <w:rsid w:val="00063453"/>
    <w:rsid w:val="00067AF0"/>
    <w:rsid w:val="000810E4"/>
    <w:rsid w:val="0008674C"/>
    <w:rsid w:val="000868F4"/>
    <w:rsid w:val="00090332"/>
    <w:rsid w:val="00090963"/>
    <w:rsid w:val="000920E9"/>
    <w:rsid w:val="00092E8C"/>
    <w:rsid w:val="00093106"/>
    <w:rsid w:val="0009601D"/>
    <w:rsid w:val="0009666C"/>
    <w:rsid w:val="000A7B45"/>
    <w:rsid w:val="000B0807"/>
    <w:rsid w:val="000B31C9"/>
    <w:rsid w:val="000B4882"/>
    <w:rsid w:val="000B4A9C"/>
    <w:rsid w:val="000B60BF"/>
    <w:rsid w:val="000B61FF"/>
    <w:rsid w:val="000C092D"/>
    <w:rsid w:val="000C3657"/>
    <w:rsid w:val="000C6E4A"/>
    <w:rsid w:val="000C7DDF"/>
    <w:rsid w:val="000D0B65"/>
    <w:rsid w:val="000D12FF"/>
    <w:rsid w:val="000D1FFB"/>
    <w:rsid w:val="000D205B"/>
    <w:rsid w:val="000D255D"/>
    <w:rsid w:val="000D3724"/>
    <w:rsid w:val="000E2432"/>
    <w:rsid w:val="000E5FE0"/>
    <w:rsid w:val="000E7C61"/>
    <w:rsid w:val="000F0163"/>
    <w:rsid w:val="000F7860"/>
    <w:rsid w:val="001008A7"/>
    <w:rsid w:val="00100A84"/>
    <w:rsid w:val="00105001"/>
    <w:rsid w:val="00110FEF"/>
    <w:rsid w:val="00122D40"/>
    <w:rsid w:val="00123B0F"/>
    <w:rsid w:val="00124429"/>
    <w:rsid w:val="00126609"/>
    <w:rsid w:val="00131AF3"/>
    <w:rsid w:val="00135C5E"/>
    <w:rsid w:val="00136DA2"/>
    <w:rsid w:val="00141E8D"/>
    <w:rsid w:val="00144126"/>
    <w:rsid w:val="00144D0D"/>
    <w:rsid w:val="00145F62"/>
    <w:rsid w:val="001516E4"/>
    <w:rsid w:val="00155EBC"/>
    <w:rsid w:val="00156719"/>
    <w:rsid w:val="00167BF5"/>
    <w:rsid w:val="00171088"/>
    <w:rsid w:val="00172DFF"/>
    <w:rsid w:val="001759DB"/>
    <w:rsid w:val="00176386"/>
    <w:rsid w:val="00182A5F"/>
    <w:rsid w:val="001906C3"/>
    <w:rsid w:val="00190B22"/>
    <w:rsid w:val="00192DF1"/>
    <w:rsid w:val="0019577A"/>
    <w:rsid w:val="001A4028"/>
    <w:rsid w:val="001B0B37"/>
    <w:rsid w:val="001B1C15"/>
    <w:rsid w:val="001B42C4"/>
    <w:rsid w:val="001B48D2"/>
    <w:rsid w:val="001B632B"/>
    <w:rsid w:val="001B69F5"/>
    <w:rsid w:val="001C0340"/>
    <w:rsid w:val="001C0E25"/>
    <w:rsid w:val="001C42EB"/>
    <w:rsid w:val="001C465F"/>
    <w:rsid w:val="001D03B8"/>
    <w:rsid w:val="001D3274"/>
    <w:rsid w:val="001D4B95"/>
    <w:rsid w:val="001D62D7"/>
    <w:rsid w:val="001E0000"/>
    <w:rsid w:val="001E1B05"/>
    <w:rsid w:val="001E1BF7"/>
    <w:rsid w:val="001E7A8C"/>
    <w:rsid w:val="001F2265"/>
    <w:rsid w:val="001F2F46"/>
    <w:rsid w:val="001F543D"/>
    <w:rsid w:val="001F6863"/>
    <w:rsid w:val="00200584"/>
    <w:rsid w:val="00201A52"/>
    <w:rsid w:val="00202C62"/>
    <w:rsid w:val="00206AF3"/>
    <w:rsid w:val="00206FB9"/>
    <w:rsid w:val="002120B7"/>
    <w:rsid w:val="002160B5"/>
    <w:rsid w:val="00222A8C"/>
    <w:rsid w:val="00227127"/>
    <w:rsid w:val="00232BCD"/>
    <w:rsid w:val="0023306D"/>
    <w:rsid w:val="00237093"/>
    <w:rsid w:val="00241585"/>
    <w:rsid w:val="00241EDC"/>
    <w:rsid w:val="00245132"/>
    <w:rsid w:val="00245303"/>
    <w:rsid w:val="002571BD"/>
    <w:rsid w:val="00257806"/>
    <w:rsid w:val="00262340"/>
    <w:rsid w:val="00262BB5"/>
    <w:rsid w:val="00262D23"/>
    <w:rsid w:val="00263265"/>
    <w:rsid w:val="00270D6E"/>
    <w:rsid w:val="00272665"/>
    <w:rsid w:val="00274983"/>
    <w:rsid w:val="0027613B"/>
    <w:rsid w:val="002764B9"/>
    <w:rsid w:val="00276C3A"/>
    <w:rsid w:val="00283F53"/>
    <w:rsid w:val="0028584E"/>
    <w:rsid w:val="00287763"/>
    <w:rsid w:val="002914D8"/>
    <w:rsid w:val="002961AE"/>
    <w:rsid w:val="002A0932"/>
    <w:rsid w:val="002A2972"/>
    <w:rsid w:val="002A58C7"/>
    <w:rsid w:val="002B12B4"/>
    <w:rsid w:val="002B39FC"/>
    <w:rsid w:val="002D2ED9"/>
    <w:rsid w:val="002D50DB"/>
    <w:rsid w:val="002E673E"/>
    <w:rsid w:val="002E7768"/>
    <w:rsid w:val="002F280F"/>
    <w:rsid w:val="002F525E"/>
    <w:rsid w:val="002F6B6C"/>
    <w:rsid w:val="002F7D42"/>
    <w:rsid w:val="00300997"/>
    <w:rsid w:val="00303CBB"/>
    <w:rsid w:val="00304233"/>
    <w:rsid w:val="00305611"/>
    <w:rsid w:val="00306CF3"/>
    <w:rsid w:val="003163BD"/>
    <w:rsid w:val="00316997"/>
    <w:rsid w:val="003236D1"/>
    <w:rsid w:val="00327391"/>
    <w:rsid w:val="00327CA3"/>
    <w:rsid w:val="00331A05"/>
    <w:rsid w:val="00332558"/>
    <w:rsid w:val="00332D52"/>
    <w:rsid w:val="003355E1"/>
    <w:rsid w:val="003444E3"/>
    <w:rsid w:val="00344FB7"/>
    <w:rsid w:val="003511D5"/>
    <w:rsid w:val="003539F9"/>
    <w:rsid w:val="00354565"/>
    <w:rsid w:val="003545D2"/>
    <w:rsid w:val="00356D3F"/>
    <w:rsid w:val="00365DAB"/>
    <w:rsid w:val="00366295"/>
    <w:rsid w:val="00375377"/>
    <w:rsid w:val="003763CE"/>
    <w:rsid w:val="00377A82"/>
    <w:rsid w:val="00380CCA"/>
    <w:rsid w:val="0038566A"/>
    <w:rsid w:val="003864F6"/>
    <w:rsid w:val="003876E8"/>
    <w:rsid w:val="00387992"/>
    <w:rsid w:val="0039274D"/>
    <w:rsid w:val="003934C9"/>
    <w:rsid w:val="003A1C67"/>
    <w:rsid w:val="003A55CB"/>
    <w:rsid w:val="003B02D7"/>
    <w:rsid w:val="003B0E83"/>
    <w:rsid w:val="003B2152"/>
    <w:rsid w:val="003B3480"/>
    <w:rsid w:val="003B6979"/>
    <w:rsid w:val="003C0EEB"/>
    <w:rsid w:val="003C635C"/>
    <w:rsid w:val="003D30FE"/>
    <w:rsid w:val="003D57BB"/>
    <w:rsid w:val="003E5F90"/>
    <w:rsid w:val="003F537B"/>
    <w:rsid w:val="003F5502"/>
    <w:rsid w:val="003F6542"/>
    <w:rsid w:val="0040151D"/>
    <w:rsid w:val="004022CF"/>
    <w:rsid w:val="0040414E"/>
    <w:rsid w:val="00404FCB"/>
    <w:rsid w:val="0040732D"/>
    <w:rsid w:val="00415C88"/>
    <w:rsid w:val="00422828"/>
    <w:rsid w:val="00422E60"/>
    <w:rsid w:val="00423DAD"/>
    <w:rsid w:val="00424C43"/>
    <w:rsid w:val="00425E68"/>
    <w:rsid w:val="004332CF"/>
    <w:rsid w:val="00435D75"/>
    <w:rsid w:val="004379BB"/>
    <w:rsid w:val="004435F1"/>
    <w:rsid w:val="004460BB"/>
    <w:rsid w:val="00447D1A"/>
    <w:rsid w:val="004512EF"/>
    <w:rsid w:val="004518B2"/>
    <w:rsid w:val="0045210A"/>
    <w:rsid w:val="004575C1"/>
    <w:rsid w:val="00471609"/>
    <w:rsid w:val="0048040E"/>
    <w:rsid w:val="0048287D"/>
    <w:rsid w:val="00486345"/>
    <w:rsid w:val="004A330E"/>
    <w:rsid w:val="004A3327"/>
    <w:rsid w:val="004A4490"/>
    <w:rsid w:val="004A649C"/>
    <w:rsid w:val="004B2153"/>
    <w:rsid w:val="004B5CA5"/>
    <w:rsid w:val="004B6EA5"/>
    <w:rsid w:val="004B7DDD"/>
    <w:rsid w:val="004C0364"/>
    <w:rsid w:val="004C09DC"/>
    <w:rsid w:val="004C307C"/>
    <w:rsid w:val="004C4015"/>
    <w:rsid w:val="004C6634"/>
    <w:rsid w:val="004C6F45"/>
    <w:rsid w:val="004D2908"/>
    <w:rsid w:val="004D2B13"/>
    <w:rsid w:val="004D3435"/>
    <w:rsid w:val="004E1286"/>
    <w:rsid w:val="004E4A84"/>
    <w:rsid w:val="004E67ED"/>
    <w:rsid w:val="004F24C7"/>
    <w:rsid w:val="0050327D"/>
    <w:rsid w:val="00505C1F"/>
    <w:rsid w:val="00511CBC"/>
    <w:rsid w:val="00514031"/>
    <w:rsid w:val="00515748"/>
    <w:rsid w:val="00516074"/>
    <w:rsid w:val="005169E9"/>
    <w:rsid w:val="00526C84"/>
    <w:rsid w:val="00532746"/>
    <w:rsid w:val="005470B3"/>
    <w:rsid w:val="0055020A"/>
    <w:rsid w:val="00553D89"/>
    <w:rsid w:val="00555632"/>
    <w:rsid w:val="0055665D"/>
    <w:rsid w:val="00561795"/>
    <w:rsid w:val="00562E80"/>
    <w:rsid w:val="00564951"/>
    <w:rsid w:val="00570066"/>
    <w:rsid w:val="00575BD0"/>
    <w:rsid w:val="00575DA9"/>
    <w:rsid w:val="0058044A"/>
    <w:rsid w:val="00584744"/>
    <w:rsid w:val="0058477D"/>
    <w:rsid w:val="00585CE1"/>
    <w:rsid w:val="00585F47"/>
    <w:rsid w:val="005874F7"/>
    <w:rsid w:val="0059221F"/>
    <w:rsid w:val="00593122"/>
    <w:rsid w:val="0059513B"/>
    <w:rsid w:val="00595F5D"/>
    <w:rsid w:val="005A1940"/>
    <w:rsid w:val="005B1B0B"/>
    <w:rsid w:val="005B2D9E"/>
    <w:rsid w:val="005B38AA"/>
    <w:rsid w:val="005B7E11"/>
    <w:rsid w:val="005C7DE9"/>
    <w:rsid w:val="005D51A4"/>
    <w:rsid w:val="005D548A"/>
    <w:rsid w:val="005E2D92"/>
    <w:rsid w:val="005E532F"/>
    <w:rsid w:val="005F38FE"/>
    <w:rsid w:val="005F5E74"/>
    <w:rsid w:val="00606B30"/>
    <w:rsid w:val="00607539"/>
    <w:rsid w:val="00612F09"/>
    <w:rsid w:val="00613BA7"/>
    <w:rsid w:val="0062294C"/>
    <w:rsid w:val="00627825"/>
    <w:rsid w:val="00630255"/>
    <w:rsid w:val="00632F31"/>
    <w:rsid w:val="00633A45"/>
    <w:rsid w:val="00634AFB"/>
    <w:rsid w:val="0063523D"/>
    <w:rsid w:val="00642A0B"/>
    <w:rsid w:val="00643CAE"/>
    <w:rsid w:val="00644450"/>
    <w:rsid w:val="006537BE"/>
    <w:rsid w:val="0065640A"/>
    <w:rsid w:val="00661FA7"/>
    <w:rsid w:val="00662D1E"/>
    <w:rsid w:val="006635CB"/>
    <w:rsid w:val="006635E7"/>
    <w:rsid w:val="00664E09"/>
    <w:rsid w:val="00664FFB"/>
    <w:rsid w:val="00665A63"/>
    <w:rsid w:val="0067025F"/>
    <w:rsid w:val="0067286E"/>
    <w:rsid w:val="00672EDD"/>
    <w:rsid w:val="0068237C"/>
    <w:rsid w:val="006823B2"/>
    <w:rsid w:val="00685AFB"/>
    <w:rsid w:val="00694778"/>
    <w:rsid w:val="00695E66"/>
    <w:rsid w:val="00697165"/>
    <w:rsid w:val="006974FE"/>
    <w:rsid w:val="00697ECD"/>
    <w:rsid w:val="006A067C"/>
    <w:rsid w:val="006A7143"/>
    <w:rsid w:val="006B00AB"/>
    <w:rsid w:val="006B0261"/>
    <w:rsid w:val="006B0CDA"/>
    <w:rsid w:val="006B2BF9"/>
    <w:rsid w:val="006B2CC5"/>
    <w:rsid w:val="006B428E"/>
    <w:rsid w:val="006B666B"/>
    <w:rsid w:val="006B70F1"/>
    <w:rsid w:val="006B7C4E"/>
    <w:rsid w:val="006C168B"/>
    <w:rsid w:val="006C1BB8"/>
    <w:rsid w:val="006C41C6"/>
    <w:rsid w:val="006D0A8A"/>
    <w:rsid w:val="006D60E1"/>
    <w:rsid w:val="006E0483"/>
    <w:rsid w:val="006E3104"/>
    <w:rsid w:val="006E5844"/>
    <w:rsid w:val="006E6974"/>
    <w:rsid w:val="006F4943"/>
    <w:rsid w:val="006F5F96"/>
    <w:rsid w:val="007016D2"/>
    <w:rsid w:val="00701BBD"/>
    <w:rsid w:val="00704577"/>
    <w:rsid w:val="00717611"/>
    <w:rsid w:val="00720869"/>
    <w:rsid w:val="00722144"/>
    <w:rsid w:val="007247E4"/>
    <w:rsid w:val="00727B59"/>
    <w:rsid w:val="00730EFB"/>
    <w:rsid w:val="00741052"/>
    <w:rsid w:val="007423BB"/>
    <w:rsid w:val="00743758"/>
    <w:rsid w:val="0075241E"/>
    <w:rsid w:val="00763758"/>
    <w:rsid w:val="0076763F"/>
    <w:rsid w:val="007728F3"/>
    <w:rsid w:val="007755C6"/>
    <w:rsid w:val="00775C1E"/>
    <w:rsid w:val="00776413"/>
    <w:rsid w:val="00776B84"/>
    <w:rsid w:val="00777C3F"/>
    <w:rsid w:val="007806C7"/>
    <w:rsid w:val="0078312B"/>
    <w:rsid w:val="007857A6"/>
    <w:rsid w:val="00790B15"/>
    <w:rsid w:val="00796F5B"/>
    <w:rsid w:val="00797A89"/>
    <w:rsid w:val="007A0A60"/>
    <w:rsid w:val="007A35D5"/>
    <w:rsid w:val="007A3EDE"/>
    <w:rsid w:val="007B1C96"/>
    <w:rsid w:val="007B3AD8"/>
    <w:rsid w:val="007B51DB"/>
    <w:rsid w:val="007C4317"/>
    <w:rsid w:val="007C4623"/>
    <w:rsid w:val="007C74EE"/>
    <w:rsid w:val="007D069E"/>
    <w:rsid w:val="007D0F4E"/>
    <w:rsid w:val="007D2D82"/>
    <w:rsid w:val="007D4631"/>
    <w:rsid w:val="007D6018"/>
    <w:rsid w:val="007D7F6D"/>
    <w:rsid w:val="007E00B6"/>
    <w:rsid w:val="007E0FC8"/>
    <w:rsid w:val="007E1B04"/>
    <w:rsid w:val="007E1DC3"/>
    <w:rsid w:val="007E2A1B"/>
    <w:rsid w:val="007F0387"/>
    <w:rsid w:val="007F2C6B"/>
    <w:rsid w:val="007F6AE1"/>
    <w:rsid w:val="00801B28"/>
    <w:rsid w:val="0080384B"/>
    <w:rsid w:val="0081156D"/>
    <w:rsid w:val="00811B38"/>
    <w:rsid w:val="008137AA"/>
    <w:rsid w:val="0082249B"/>
    <w:rsid w:val="00824447"/>
    <w:rsid w:val="00825E3D"/>
    <w:rsid w:val="008358B6"/>
    <w:rsid w:val="00840CE6"/>
    <w:rsid w:val="00843D9F"/>
    <w:rsid w:val="00846F5C"/>
    <w:rsid w:val="00851C04"/>
    <w:rsid w:val="00851F80"/>
    <w:rsid w:val="00854311"/>
    <w:rsid w:val="00860559"/>
    <w:rsid w:val="00863383"/>
    <w:rsid w:val="0086395F"/>
    <w:rsid w:val="0087655C"/>
    <w:rsid w:val="008778B5"/>
    <w:rsid w:val="00883D49"/>
    <w:rsid w:val="008879C0"/>
    <w:rsid w:val="00893E09"/>
    <w:rsid w:val="00895BD6"/>
    <w:rsid w:val="00895C86"/>
    <w:rsid w:val="00895EFB"/>
    <w:rsid w:val="00896151"/>
    <w:rsid w:val="008A1130"/>
    <w:rsid w:val="008A12AA"/>
    <w:rsid w:val="008A3114"/>
    <w:rsid w:val="008A754D"/>
    <w:rsid w:val="008B005C"/>
    <w:rsid w:val="008B223A"/>
    <w:rsid w:val="008B5139"/>
    <w:rsid w:val="008B6495"/>
    <w:rsid w:val="008C0153"/>
    <w:rsid w:val="008C0F8D"/>
    <w:rsid w:val="008C20F1"/>
    <w:rsid w:val="008C78D7"/>
    <w:rsid w:val="008D27CC"/>
    <w:rsid w:val="008D4798"/>
    <w:rsid w:val="008E0242"/>
    <w:rsid w:val="008E38C6"/>
    <w:rsid w:val="008E7DBD"/>
    <w:rsid w:val="008F0415"/>
    <w:rsid w:val="008F175A"/>
    <w:rsid w:val="008F1D29"/>
    <w:rsid w:val="008F21BD"/>
    <w:rsid w:val="008F2A7D"/>
    <w:rsid w:val="008F5580"/>
    <w:rsid w:val="008F6D61"/>
    <w:rsid w:val="00912C0B"/>
    <w:rsid w:val="00914F88"/>
    <w:rsid w:val="00915DDB"/>
    <w:rsid w:val="00916C93"/>
    <w:rsid w:val="00917FC8"/>
    <w:rsid w:val="0092007E"/>
    <w:rsid w:val="00923027"/>
    <w:rsid w:val="00924277"/>
    <w:rsid w:val="00932755"/>
    <w:rsid w:val="00934EAF"/>
    <w:rsid w:val="009377C3"/>
    <w:rsid w:val="00941029"/>
    <w:rsid w:val="00945607"/>
    <w:rsid w:val="00946441"/>
    <w:rsid w:val="00946B56"/>
    <w:rsid w:val="00953217"/>
    <w:rsid w:val="009543DE"/>
    <w:rsid w:val="00956C6E"/>
    <w:rsid w:val="00960608"/>
    <w:rsid w:val="00960A25"/>
    <w:rsid w:val="009628D7"/>
    <w:rsid w:val="009640E8"/>
    <w:rsid w:val="00965F30"/>
    <w:rsid w:val="00967C7B"/>
    <w:rsid w:val="00972C1F"/>
    <w:rsid w:val="00974311"/>
    <w:rsid w:val="0097446D"/>
    <w:rsid w:val="00975241"/>
    <w:rsid w:val="00977025"/>
    <w:rsid w:val="009806FD"/>
    <w:rsid w:val="00981EC6"/>
    <w:rsid w:val="00982B6A"/>
    <w:rsid w:val="0098414C"/>
    <w:rsid w:val="0098517E"/>
    <w:rsid w:val="009875C1"/>
    <w:rsid w:val="009962D6"/>
    <w:rsid w:val="009A1C03"/>
    <w:rsid w:val="009A632B"/>
    <w:rsid w:val="009A7117"/>
    <w:rsid w:val="009B2B0B"/>
    <w:rsid w:val="009C30FF"/>
    <w:rsid w:val="009C3D02"/>
    <w:rsid w:val="009C703A"/>
    <w:rsid w:val="009D0E4E"/>
    <w:rsid w:val="009D1DE1"/>
    <w:rsid w:val="009D523B"/>
    <w:rsid w:val="009E024E"/>
    <w:rsid w:val="009E02E4"/>
    <w:rsid w:val="009E3A8D"/>
    <w:rsid w:val="009E3C9F"/>
    <w:rsid w:val="009E6079"/>
    <w:rsid w:val="009F07F7"/>
    <w:rsid w:val="009F7239"/>
    <w:rsid w:val="00A0529C"/>
    <w:rsid w:val="00A068D8"/>
    <w:rsid w:val="00A07CF4"/>
    <w:rsid w:val="00A10511"/>
    <w:rsid w:val="00A10CDE"/>
    <w:rsid w:val="00A1319B"/>
    <w:rsid w:val="00A134A1"/>
    <w:rsid w:val="00A13C3D"/>
    <w:rsid w:val="00A167F0"/>
    <w:rsid w:val="00A217AC"/>
    <w:rsid w:val="00A21A15"/>
    <w:rsid w:val="00A23E9B"/>
    <w:rsid w:val="00A23F22"/>
    <w:rsid w:val="00A248BA"/>
    <w:rsid w:val="00A25306"/>
    <w:rsid w:val="00A27B8D"/>
    <w:rsid w:val="00A347F8"/>
    <w:rsid w:val="00A43AD9"/>
    <w:rsid w:val="00A444FD"/>
    <w:rsid w:val="00A46790"/>
    <w:rsid w:val="00A50CB7"/>
    <w:rsid w:val="00A520F6"/>
    <w:rsid w:val="00A5690F"/>
    <w:rsid w:val="00A56F4F"/>
    <w:rsid w:val="00A56FEA"/>
    <w:rsid w:val="00A57EE2"/>
    <w:rsid w:val="00A600E2"/>
    <w:rsid w:val="00A615FC"/>
    <w:rsid w:val="00A7061E"/>
    <w:rsid w:val="00A70908"/>
    <w:rsid w:val="00A7164D"/>
    <w:rsid w:val="00A72C44"/>
    <w:rsid w:val="00A748EB"/>
    <w:rsid w:val="00A74AA5"/>
    <w:rsid w:val="00A751A6"/>
    <w:rsid w:val="00A77042"/>
    <w:rsid w:val="00A80B8B"/>
    <w:rsid w:val="00A813DB"/>
    <w:rsid w:val="00A82B80"/>
    <w:rsid w:val="00A848CD"/>
    <w:rsid w:val="00A87B5E"/>
    <w:rsid w:val="00A90B0D"/>
    <w:rsid w:val="00A937F5"/>
    <w:rsid w:val="00A94029"/>
    <w:rsid w:val="00A9421F"/>
    <w:rsid w:val="00AA04E6"/>
    <w:rsid w:val="00AB2381"/>
    <w:rsid w:val="00AC262E"/>
    <w:rsid w:val="00AC3351"/>
    <w:rsid w:val="00AC658B"/>
    <w:rsid w:val="00AD04A1"/>
    <w:rsid w:val="00AD1ECA"/>
    <w:rsid w:val="00AD22ED"/>
    <w:rsid w:val="00AD3303"/>
    <w:rsid w:val="00AD6063"/>
    <w:rsid w:val="00AE141B"/>
    <w:rsid w:val="00AF7427"/>
    <w:rsid w:val="00AF7C26"/>
    <w:rsid w:val="00B007B8"/>
    <w:rsid w:val="00B07212"/>
    <w:rsid w:val="00B07B96"/>
    <w:rsid w:val="00B12BD6"/>
    <w:rsid w:val="00B15C49"/>
    <w:rsid w:val="00B15E59"/>
    <w:rsid w:val="00B20FE8"/>
    <w:rsid w:val="00B2389A"/>
    <w:rsid w:val="00B25F89"/>
    <w:rsid w:val="00B26FA8"/>
    <w:rsid w:val="00B27231"/>
    <w:rsid w:val="00B368F0"/>
    <w:rsid w:val="00B40C0C"/>
    <w:rsid w:val="00B427C2"/>
    <w:rsid w:val="00B42C93"/>
    <w:rsid w:val="00B45652"/>
    <w:rsid w:val="00B47D4A"/>
    <w:rsid w:val="00B5098D"/>
    <w:rsid w:val="00B51889"/>
    <w:rsid w:val="00B52FC4"/>
    <w:rsid w:val="00B548CA"/>
    <w:rsid w:val="00B57512"/>
    <w:rsid w:val="00B57D41"/>
    <w:rsid w:val="00B64281"/>
    <w:rsid w:val="00B72732"/>
    <w:rsid w:val="00B7365A"/>
    <w:rsid w:val="00B737B9"/>
    <w:rsid w:val="00B73D5D"/>
    <w:rsid w:val="00B7476C"/>
    <w:rsid w:val="00B7555D"/>
    <w:rsid w:val="00B769AD"/>
    <w:rsid w:val="00B840CA"/>
    <w:rsid w:val="00B8439B"/>
    <w:rsid w:val="00B84D60"/>
    <w:rsid w:val="00B85F79"/>
    <w:rsid w:val="00B863DB"/>
    <w:rsid w:val="00B86918"/>
    <w:rsid w:val="00B90FDB"/>
    <w:rsid w:val="00B91C59"/>
    <w:rsid w:val="00B926E5"/>
    <w:rsid w:val="00B961D1"/>
    <w:rsid w:val="00BA1638"/>
    <w:rsid w:val="00BA465F"/>
    <w:rsid w:val="00BA47BA"/>
    <w:rsid w:val="00BC1BAD"/>
    <w:rsid w:val="00BC4F9B"/>
    <w:rsid w:val="00BC6E2A"/>
    <w:rsid w:val="00BD061B"/>
    <w:rsid w:val="00BD48EC"/>
    <w:rsid w:val="00BD51A6"/>
    <w:rsid w:val="00BD6833"/>
    <w:rsid w:val="00BD712E"/>
    <w:rsid w:val="00BD76AE"/>
    <w:rsid w:val="00BE10CD"/>
    <w:rsid w:val="00BE24DD"/>
    <w:rsid w:val="00BE6859"/>
    <w:rsid w:val="00BF06BE"/>
    <w:rsid w:val="00BF222D"/>
    <w:rsid w:val="00BF2D78"/>
    <w:rsid w:val="00BF5A66"/>
    <w:rsid w:val="00BF5E10"/>
    <w:rsid w:val="00BF6C03"/>
    <w:rsid w:val="00C0108F"/>
    <w:rsid w:val="00C02BFD"/>
    <w:rsid w:val="00C075B9"/>
    <w:rsid w:val="00C12F90"/>
    <w:rsid w:val="00C15A8D"/>
    <w:rsid w:val="00C22BF9"/>
    <w:rsid w:val="00C24F0C"/>
    <w:rsid w:val="00C32696"/>
    <w:rsid w:val="00C4494E"/>
    <w:rsid w:val="00C46724"/>
    <w:rsid w:val="00C47718"/>
    <w:rsid w:val="00C50533"/>
    <w:rsid w:val="00C509FA"/>
    <w:rsid w:val="00C56ECC"/>
    <w:rsid w:val="00C654CB"/>
    <w:rsid w:val="00C72C42"/>
    <w:rsid w:val="00C72E3A"/>
    <w:rsid w:val="00C74EF9"/>
    <w:rsid w:val="00C81A83"/>
    <w:rsid w:val="00C81C77"/>
    <w:rsid w:val="00C83945"/>
    <w:rsid w:val="00C866C1"/>
    <w:rsid w:val="00C91EED"/>
    <w:rsid w:val="00C94BB4"/>
    <w:rsid w:val="00C97F29"/>
    <w:rsid w:val="00CA16C5"/>
    <w:rsid w:val="00CA22BF"/>
    <w:rsid w:val="00CA305E"/>
    <w:rsid w:val="00CA4341"/>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52CE"/>
    <w:rsid w:val="00CD6F38"/>
    <w:rsid w:val="00CD7E84"/>
    <w:rsid w:val="00CE0018"/>
    <w:rsid w:val="00CE07AD"/>
    <w:rsid w:val="00CE08CD"/>
    <w:rsid w:val="00CE4EA4"/>
    <w:rsid w:val="00CF43E7"/>
    <w:rsid w:val="00D02C09"/>
    <w:rsid w:val="00D05D92"/>
    <w:rsid w:val="00D06145"/>
    <w:rsid w:val="00D10104"/>
    <w:rsid w:val="00D10455"/>
    <w:rsid w:val="00D12CF5"/>
    <w:rsid w:val="00D17865"/>
    <w:rsid w:val="00D17FEB"/>
    <w:rsid w:val="00D20F76"/>
    <w:rsid w:val="00D23E06"/>
    <w:rsid w:val="00D24210"/>
    <w:rsid w:val="00D32B0F"/>
    <w:rsid w:val="00D335FA"/>
    <w:rsid w:val="00D35086"/>
    <w:rsid w:val="00D4212D"/>
    <w:rsid w:val="00D43171"/>
    <w:rsid w:val="00D43ED6"/>
    <w:rsid w:val="00D43EF2"/>
    <w:rsid w:val="00D45EA1"/>
    <w:rsid w:val="00D512A9"/>
    <w:rsid w:val="00D53B76"/>
    <w:rsid w:val="00D6219A"/>
    <w:rsid w:val="00D65568"/>
    <w:rsid w:val="00D65D2E"/>
    <w:rsid w:val="00D67448"/>
    <w:rsid w:val="00D676E8"/>
    <w:rsid w:val="00D7559A"/>
    <w:rsid w:val="00D77759"/>
    <w:rsid w:val="00D80EA6"/>
    <w:rsid w:val="00D852D6"/>
    <w:rsid w:val="00D85CAC"/>
    <w:rsid w:val="00D911CE"/>
    <w:rsid w:val="00D93538"/>
    <w:rsid w:val="00D95004"/>
    <w:rsid w:val="00D95095"/>
    <w:rsid w:val="00DA02B4"/>
    <w:rsid w:val="00DA06CE"/>
    <w:rsid w:val="00DA1B7F"/>
    <w:rsid w:val="00DB1F05"/>
    <w:rsid w:val="00DB28D2"/>
    <w:rsid w:val="00DB2ABE"/>
    <w:rsid w:val="00DB31A2"/>
    <w:rsid w:val="00DB48E1"/>
    <w:rsid w:val="00DB6BA1"/>
    <w:rsid w:val="00DB70EA"/>
    <w:rsid w:val="00DB70F9"/>
    <w:rsid w:val="00DC33C8"/>
    <w:rsid w:val="00DC387B"/>
    <w:rsid w:val="00DC4128"/>
    <w:rsid w:val="00DD4120"/>
    <w:rsid w:val="00DE1BFE"/>
    <w:rsid w:val="00DE3038"/>
    <w:rsid w:val="00DE5195"/>
    <w:rsid w:val="00DE72EF"/>
    <w:rsid w:val="00DF1073"/>
    <w:rsid w:val="00DF196D"/>
    <w:rsid w:val="00DF2374"/>
    <w:rsid w:val="00DF2CC1"/>
    <w:rsid w:val="00DF610C"/>
    <w:rsid w:val="00DF6BB8"/>
    <w:rsid w:val="00DF6FD5"/>
    <w:rsid w:val="00E04860"/>
    <w:rsid w:val="00E04B95"/>
    <w:rsid w:val="00E10E27"/>
    <w:rsid w:val="00E13C92"/>
    <w:rsid w:val="00E15E81"/>
    <w:rsid w:val="00E1731B"/>
    <w:rsid w:val="00E177BE"/>
    <w:rsid w:val="00E22F01"/>
    <w:rsid w:val="00E248E4"/>
    <w:rsid w:val="00E24DFF"/>
    <w:rsid w:val="00E30E77"/>
    <w:rsid w:val="00E3348B"/>
    <w:rsid w:val="00E35A4C"/>
    <w:rsid w:val="00E46DC8"/>
    <w:rsid w:val="00E51690"/>
    <w:rsid w:val="00E53ADF"/>
    <w:rsid w:val="00E56EE1"/>
    <w:rsid w:val="00E60CDD"/>
    <w:rsid w:val="00E67BB7"/>
    <w:rsid w:val="00E67D6B"/>
    <w:rsid w:val="00E7055D"/>
    <w:rsid w:val="00E7079B"/>
    <w:rsid w:val="00E72DF1"/>
    <w:rsid w:val="00E74865"/>
    <w:rsid w:val="00E748F4"/>
    <w:rsid w:val="00E75ACF"/>
    <w:rsid w:val="00E80249"/>
    <w:rsid w:val="00E80FC0"/>
    <w:rsid w:val="00E823E4"/>
    <w:rsid w:val="00E83787"/>
    <w:rsid w:val="00E83A6A"/>
    <w:rsid w:val="00E84AE1"/>
    <w:rsid w:val="00E8628E"/>
    <w:rsid w:val="00E938E4"/>
    <w:rsid w:val="00E943BD"/>
    <w:rsid w:val="00E947C7"/>
    <w:rsid w:val="00EA1E37"/>
    <w:rsid w:val="00EA5FE7"/>
    <w:rsid w:val="00EA7C4A"/>
    <w:rsid w:val="00EA7D24"/>
    <w:rsid w:val="00EB0E21"/>
    <w:rsid w:val="00EB2BE0"/>
    <w:rsid w:val="00EB6D02"/>
    <w:rsid w:val="00EC0607"/>
    <w:rsid w:val="00EC2037"/>
    <w:rsid w:val="00EC262E"/>
    <w:rsid w:val="00EC2C1D"/>
    <w:rsid w:val="00EC36FF"/>
    <w:rsid w:val="00EC46C1"/>
    <w:rsid w:val="00EC6CD8"/>
    <w:rsid w:val="00ED68AF"/>
    <w:rsid w:val="00ED7281"/>
    <w:rsid w:val="00EE0D2B"/>
    <w:rsid w:val="00EE6A4F"/>
    <w:rsid w:val="00EE6AFE"/>
    <w:rsid w:val="00EE759E"/>
    <w:rsid w:val="00EE7B67"/>
    <w:rsid w:val="00EF7AEE"/>
    <w:rsid w:val="00F02197"/>
    <w:rsid w:val="00F02E86"/>
    <w:rsid w:val="00F03932"/>
    <w:rsid w:val="00F07029"/>
    <w:rsid w:val="00F11051"/>
    <w:rsid w:val="00F113EB"/>
    <w:rsid w:val="00F13D6F"/>
    <w:rsid w:val="00F27400"/>
    <w:rsid w:val="00F2746C"/>
    <w:rsid w:val="00F303E5"/>
    <w:rsid w:val="00F32EFC"/>
    <w:rsid w:val="00F3386A"/>
    <w:rsid w:val="00F35AC8"/>
    <w:rsid w:val="00F424A2"/>
    <w:rsid w:val="00F44FDC"/>
    <w:rsid w:val="00F503B8"/>
    <w:rsid w:val="00F545AD"/>
    <w:rsid w:val="00F54C13"/>
    <w:rsid w:val="00F553A5"/>
    <w:rsid w:val="00F56C29"/>
    <w:rsid w:val="00F56F53"/>
    <w:rsid w:val="00F612D4"/>
    <w:rsid w:val="00F6409D"/>
    <w:rsid w:val="00F71441"/>
    <w:rsid w:val="00F81217"/>
    <w:rsid w:val="00F834FB"/>
    <w:rsid w:val="00F839FE"/>
    <w:rsid w:val="00F870AF"/>
    <w:rsid w:val="00F87B57"/>
    <w:rsid w:val="00F87DCD"/>
    <w:rsid w:val="00F90F4D"/>
    <w:rsid w:val="00F910C6"/>
    <w:rsid w:val="00F92A58"/>
    <w:rsid w:val="00F9450E"/>
    <w:rsid w:val="00F9536C"/>
    <w:rsid w:val="00FA1C65"/>
    <w:rsid w:val="00FA1FD3"/>
    <w:rsid w:val="00FA36B9"/>
    <w:rsid w:val="00FA6877"/>
    <w:rsid w:val="00FA6B4D"/>
    <w:rsid w:val="00FA7884"/>
    <w:rsid w:val="00FB50BC"/>
    <w:rsid w:val="00FB5734"/>
    <w:rsid w:val="00FD1E98"/>
    <w:rsid w:val="00FD2A01"/>
    <w:rsid w:val="00FE271E"/>
    <w:rsid w:val="00FF16BC"/>
    <w:rsid w:val="00FF2102"/>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17368"/>
  <w15:chartTrackingRefBased/>
  <w15:docId w15:val="{7221A690-4773-4F53-A90A-62C81D3B2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1516E4"/>
    <w:rPr>
      <w:rFonts w:ascii="Courier New" w:hAnsi="Courier New"/>
    </w:rPr>
  </w:style>
  <w:style w:type="character" w:customStyle="1" w:styleId="ZwykytekstZnak">
    <w:name w:val="Zwykły tekst Znak"/>
    <w:rsid w:val="001516E4"/>
    <w:rPr>
      <w:rFonts w:ascii="Courier New" w:hAnsi="Courier New" w:cs="Courier New"/>
    </w:rPr>
  </w:style>
  <w:style w:type="character" w:customStyle="1" w:styleId="ZwykytekstZnak1">
    <w:name w:val="Zwykły tekst Znak1"/>
    <w:link w:val="Zwykytekst"/>
    <w:locked/>
    <w:rsid w:val="001516E4"/>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635</Words>
  <Characters>3814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Defecińska Agnieszka (PSG)</cp:lastModifiedBy>
  <cp:revision>5</cp:revision>
  <cp:lastPrinted>2017-03-13T13:11:00Z</cp:lastPrinted>
  <dcterms:created xsi:type="dcterms:W3CDTF">2026-08-31T05:21:00Z</dcterms:created>
  <dcterms:modified xsi:type="dcterms:W3CDTF">2026-08-31T07:36:00Z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2026-02-24T09:01:36Z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0b5a70be-b3de-4248-a60c-3d6995a33a15</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